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BONIFACE AYUBU LAWRENC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3953 - 00100 Nairobi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oniface.ayub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6 50939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LAND CRUISER PRADO TX L PACKAGE BLACK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0-005988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5,38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